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E2661" w14:textId="77777777" w:rsidR="0041535B" w:rsidRDefault="0041535B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6832383" w14:textId="77777777" w:rsidR="0041535B" w:rsidRDefault="0041535B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FF65559" w14:textId="77777777" w:rsidR="0041535B" w:rsidRDefault="0041535B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834FB71" w14:textId="77777777" w:rsidR="0041535B" w:rsidRDefault="0041535B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39EFC29" w14:textId="77777777" w:rsidR="0041535B" w:rsidRDefault="0041535B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53C9020" w14:textId="77777777" w:rsidR="0041535B" w:rsidRDefault="0041535B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F7216A9" w14:textId="77777777" w:rsidR="0041535B" w:rsidRDefault="0041535B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6DC0EC3" w14:textId="77777777" w:rsidR="0041535B" w:rsidRDefault="0041535B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32F1F9E" w14:textId="77777777" w:rsidR="0041535B" w:rsidRDefault="0041535B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1DC9C88" w14:textId="77777777" w:rsidR="0041535B" w:rsidRDefault="0041535B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76DE6B9" w14:textId="77777777" w:rsidR="0041535B" w:rsidRDefault="0041535B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E392577" w14:textId="77777777" w:rsidR="0041535B" w:rsidRDefault="0041535B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15F3366" w14:textId="77777777" w:rsidR="006C40CA" w:rsidRPr="00CA329C" w:rsidRDefault="006C40CA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A329C">
        <w:rPr>
          <w:rFonts w:ascii="Times New Roman" w:hAnsi="Times New Roman"/>
          <w:bCs/>
          <w:sz w:val="28"/>
          <w:szCs w:val="28"/>
        </w:rPr>
        <w:t xml:space="preserve">от </w:t>
      </w:r>
      <w:r w:rsidR="0041535B">
        <w:rPr>
          <w:rFonts w:ascii="Times New Roman" w:hAnsi="Times New Roman"/>
          <w:bCs/>
          <w:sz w:val="28"/>
          <w:szCs w:val="28"/>
        </w:rPr>
        <w:t>27</w:t>
      </w:r>
      <w:r w:rsidR="00573CF9">
        <w:rPr>
          <w:rFonts w:ascii="Times New Roman" w:hAnsi="Times New Roman"/>
          <w:bCs/>
          <w:sz w:val="28"/>
          <w:szCs w:val="28"/>
        </w:rPr>
        <w:t xml:space="preserve"> января</w:t>
      </w:r>
      <w:r w:rsidRPr="00CA329C">
        <w:rPr>
          <w:rFonts w:ascii="Times New Roman" w:hAnsi="Times New Roman"/>
          <w:bCs/>
          <w:sz w:val="28"/>
          <w:szCs w:val="28"/>
        </w:rPr>
        <w:t xml:space="preserve"> 202</w:t>
      </w:r>
      <w:r w:rsidR="00573CF9">
        <w:rPr>
          <w:rFonts w:ascii="Times New Roman" w:hAnsi="Times New Roman"/>
          <w:bCs/>
          <w:sz w:val="28"/>
          <w:szCs w:val="28"/>
        </w:rPr>
        <w:t>5</w:t>
      </w:r>
      <w:r w:rsidR="00601888" w:rsidRPr="00CA329C">
        <w:rPr>
          <w:rFonts w:ascii="Times New Roman" w:hAnsi="Times New Roman"/>
          <w:bCs/>
          <w:sz w:val="28"/>
          <w:szCs w:val="28"/>
        </w:rPr>
        <w:t xml:space="preserve"> года</w:t>
      </w:r>
      <w:r w:rsidRPr="00CA329C">
        <w:rPr>
          <w:rFonts w:ascii="Times New Roman" w:hAnsi="Times New Roman"/>
          <w:bCs/>
          <w:sz w:val="28"/>
          <w:szCs w:val="28"/>
        </w:rPr>
        <w:t xml:space="preserve"> № </w:t>
      </w:r>
      <w:r w:rsidR="0041535B">
        <w:rPr>
          <w:rFonts w:ascii="Times New Roman" w:hAnsi="Times New Roman"/>
          <w:bCs/>
          <w:sz w:val="28"/>
          <w:szCs w:val="28"/>
        </w:rPr>
        <w:t>36</w:t>
      </w:r>
    </w:p>
    <w:p w14:paraId="4C43C2D8" w14:textId="77777777" w:rsidR="006C40CA" w:rsidRPr="00CA329C" w:rsidRDefault="006C40CA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E96BCCC" w14:textId="77777777" w:rsidR="0041535B" w:rsidRDefault="00B63E8D" w:rsidP="009439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14:paraId="57D5C044" w14:textId="77777777" w:rsidR="006C40CA" w:rsidRPr="00C52B88" w:rsidRDefault="00B63E8D" w:rsidP="009439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2 мая 2024 года № 300 «</w:t>
      </w:r>
      <w:r w:rsidR="00455EB4" w:rsidRPr="00455EB4">
        <w:rPr>
          <w:rFonts w:ascii="Times New Roman" w:hAnsi="Times New Roman"/>
          <w:b/>
          <w:sz w:val="28"/>
          <w:szCs w:val="28"/>
        </w:rPr>
        <w:t>Об утверждении порядка предоставления субсидий</w:t>
      </w:r>
      <w:r w:rsidR="006C40CA" w:rsidRPr="00455EB4">
        <w:rPr>
          <w:rFonts w:ascii="Times New Roman" w:hAnsi="Times New Roman"/>
          <w:b/>
          <w:sz w:val="28"/>
          <w:szCs w:val="28"/>
        </w:rPr>
        <w:t xml:space="preserve"> </w:t>
      </w:r>
      <w:r w:rsidR="00455EB4" w:rsidRPr="00455EB4">
        <w:rPr>
          <w:rFonts w:ascii="Times New Roman" w:hAnsi="Times New Roman"/>
          <w:b/>
          <w:sz w:val="28"/>
          <w:szCs w:val="28"/>
        </w:rPr>
        <w:t>субъектам малого и среднего предпринимательства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3E3DC898" w14:textId="77777777" w:rsidR="006C40CA" w:rsidRDefault="006C40CA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3454B87" w14:textId="77777777" w:rsidR="0041535B" w:rsidRDefault="0041535B" w:rsidP="0094391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46F71DA" w14:textId="77777777" w:rsidR="006C40CA" w:rsidRPr="003832F5" w:rsidRDefault="006C40CA" w:rsidP="002F3A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 xml:space="preserve">В соответствии со статьями 78 и 78.1 </w:t>
      </w:r>
      <w:r w:rsidR="00CA329C" w:rsidRPr="003832F5">
        <w:rPr>
          <w:rFonts w:ascii="Times New Roman" w:hAnsi="Times New Roman"/>
          <w:sz w:val="28"/>
          <w:szCs w:val="28"/>
        </w:rPr>
        <w:t>Б</w:t>
      </w:r>
      <w:r w:rsidRPr="003832F5">
        <w:rPr>
          <w:rFonts w:ascii="Times New Roman" w:hAnsi="Times New Roman"/>
          <w:sz w:val="28"/>
          <w:szCs w:val="28"/>
        </w:rPr>
        <w:t xml:space="preserve">юджетного кодекса Российской Федерации, постановлением Правительства Российской Федерации от 25 октября 2023 года </w:t>
      </w:r>
      <w:r w:rsidR="0041535B">
        <w:rPr>
          <w:rFonts w:ascii="Times New Roman" w:hAnsi="Times New Roman"/>
          <w:sz w:val="28"/>
          <w:szCs w:val="28"/>
        </w:rPr>
        <w:t>№</w:t>
      </w:r>
      <w:r w:rsidRPr="003832F5">
        <w:rPr>
          <w:rFonts w:ascii="Times New Roman" w:hAnsi="Times New Roman"/>
          <w:sz w:val="28"/>
          <w:szCs w:val="28"/>
        </w:rPr>
        <w:t xml:space="preserve"> 1782 </w:t>
      </w:r>
      <w:r w:rsidR="00601888" w:rsidRPr="003832F5">
        <w:rPr>
          <w:rFonts w:ascii="Times New Roman" w:hAnsi="Times New Roman"/>
          <w:sz w:val="28"/>
          <w:szCs w:val="28"/>
        </w:rPr>
        <w:t>«</w:t>
      </w:r>
      <w:r w:rsidRPr="003832F5">
        <w:rPr>
          <w:rFonts w:ascii="Times New Roman" w:hAnsi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</w:t>
      </w:r>
      <w:r w:rsidR="00265E98" w:rsidRPr="003832F5">
        <w:rPr>
          <w:rFonts w:ascii="Times New Roman" w:hAnsi="Times New Roman"/>
          <w:sz w:val="28"/>
          <w:szCs w:val="28"/>
        </w:rPr>
        <w:t>»</w:t>
      </w:r>
      <w:r w:rsidRPr="003832F5">
        <w:rPr>
          <w:rFonts w:ascii="Times New Roman" w:hAnsi="Times New Roman"/>
          <w:sz w:val="28"/>
          <w:szCs w:val="28"/>
        </w:rPr>
        <w:t xml:space="preserve">, в целях реализации мероприятий </w:t>
      </w:r>
      <w:r w:rsidR="00455EB4" w:rsidRPr="003832F5">
        <w:rPr>
          <w:rFonts w:ascii="Times New Roman" w:hAnsi="Times New Roman"/>
          <w:sz w:val="28"/>
          <w:szCs w:val="28"/>
        </w:rPr>
        <w:t>муниципальной программы «Развитие малого и среднего предпринимательства на территории муниципального образования «Пикалевское городское поселение» Бокситогорского муниципального района Ленинградской области (моногорода)»</w:t>
      </w:r>
      <w:r w:rsidRPr="003832F5">
        <w:rPr>
          <w:rFonts w:ascii="Times New Roman" w:hAnsi="Times New Roman"/>
          <w:sz w:val="28"/>
          <w:szCs w:val="28"/>
        </w:rPr>
        <w:t xml:space="preserve">, </w:t>
      </w:r>
      <w:r w:rsidR="00601888" w:rsidRPr="003832F5">
        <w:rPr>
          <w:rFonts w:ascii="Times New Roman" w:hAnsi="Times New Roman"/>
          <w:sz w:val="28"/>
          <w:szCs w:val="28"/>
        </w:rPr>
        <w:t>администрация</w:t>
      </w:r>
      <w:r w:rsidRPr="003832F5">
        <w:rPr>
          <w:rFonts w:ascii="Times New Roman" w:hAnsi="Times New Roman"/>
          <w:sz w:val="28"/>
          <w:szCs w:val="28"/>
        </w:rPr>
        <w:t xml:space="preserve"> постановляет:</w:t>
      </w:r>
    </w:p>
    <w:p w14:paraId="726FA30A" w14:textId="77777777" w:rsidR="00C72FDB" w:rsidRDefault="006C40CA" w:rsidP="006251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32F5">
        <w:rPr>
          <w:rFonts w:ascii="Times New Roman" w:hAnsi="Times New Roman"/>
          <w:sz w:val="28"/>
          <w:szCs w:val="28"/>
        </w:rPr>
        <w:t xml:space="preserve">1. </w:t>
      </w:r>
      <w:r w:rsidR="00B63E8D" w:rsidRPr="003832F5">
        <w:rPr>
          <w:rFonts w:ascii="Times New Roman" w:hAnsi="Times New Roman"/>
          <w:sz w:val="28"/>
          <w:szCs w:val="28"/>
        </w:rPr>
        <w:t xml:space="preserve">Внести </w:t>
      </w:r>
      <w:r w:rsidR="00625127">
        <w:rPr>
          <w:rFonts w:ascii="Times New Roman" w:hAnsi="Times New Roman"/>
          <w:sz w:val="28"/>
          <w:szCs w:val="28"/>
        </w:rPr>
        <w:t>изменение</w:t>
      </w:r>
      <w:r w:rsidR="00B63E8D" w:rsidRPr="003832F5">
        <w:rPr>
          <w:rFonts w:ascii="Times New Roman" w:hAnsi="Times New Roman"/>
          <w:sz w:val="28"/>
          <w:szCs w:val="28"/>
        </w:rPr>
        <w:t xml:space="preserve"> в постановление администрации от 2 мая 2024 года №300 «Об утверждении порядка предоставления субсидий субъектам малого и среднего предпринимательства» (с изменениями, внесенными постановлени</w:t>
      </w:r>
      <w:r w:rsidR="00D14C4B">
        <w:rPr>
          <w:rFonts w:ascii="Times New Roman" w:hAnsi="Times New Roman"/>
          <w:sz w:val="28"/>
          <w:szCs w:val="28"/>
        </w:rPr>
        <w:t>ями</w:t>
      </w:r>
      <w:r w:rsidR="00B63E8D" w:rsidRPr="003832F5">
        <w:rPr>
          <w:rFonts w:ascii="Times New Roman" w:hAnsi="Times New Roman"/>
          <w:sz w:val="28"/>
          <w:szCs w:val="28"/>
        </w:rPr>
        <w:t xml:space="preserve"> администрации от</w:t>
      </w:r>
      <w:r w:rsidR="003B4C4F" w:rsidRPr="003832F5">
        <w:rPr>
          <w:rFonts w:ascii="Times New Roman" w:hAnsi="Times New Roman"/>
          <w:sz w:val="28"/>
          <w:szCs w:val="28"/>
        </w:rPr>
        <w:t xml:space="preserve"> 31 мая 2024 года </w:t>
      </w:r>
      <w:r w:rsidR="00B63E8D" w:rsidRPr="003832F5">
        <w:rPr>
          <w:rFonts w:ascii="Times New Roman" w:hAnsi="Times New Roman"/>
          <w:sz w:val="28"/>
          <w:szCs w:val="28"/>
        </w:rPr>
        <w:t xml:space="preserve">№ </w:t>
      </w:r>
      <w:r w:rsidR="003B4C4F" w:rsidRPr="003832F5">
        <w:rPr>
          <w:rFonts w:ascii="Times New Roman" w:hAnsi="Times New Roman"/>
          <w:sz w:val="28"/>
          <w:szCs w:val="28"/>
        </w:rPr>
        <w:t>383</w:t>
      </w:r>
      <w:r w:rsidR="00625127">
        <w:rPr>
          <w:rFonts w:ascii="Times New Roman" w:hAnsi="Times New Roman"/>
          <w:sz w:val="28"/>
          <w:szCs w:val="28"/>
        </w:rPr>
        <w:t>, от 27 декабря 2024 года № 843</w:t>
      </w:r>
      <w:r w:rsidR="00B63E8D" w:rsidRPr="003832F5">
        <w:rPr>
          <w:rFonts w:ascii="Times New Roman" w:hAnsi="Times New Roman"/>
          <w:sz w:val="28"/>
          <w:szCs w:val="28"/>
        </w:rPr>
        <w:t xml:space="preserve">) (далее - постановление), </w:t>
      </w:r>
      <w:r w:rsidR="00625127">
        <w:rPr>
          <w:rFonts w:ascii="Times New Roman" w:hAnsi="Times New Roman"/>
          <w:sz w:val="28"/>
          <w:szCs w:val="28"/>
        </w:rPr>
        <w:t>изложив наименование постановления в следующей редакции</w:t>
      </w:r>
      <w:r w:rsidR="00625127" w:rsidRPr="00625127">
        <w:rPr>
          <w:rFonts w:ascii="Times New Roman" w:hAnsi="Times New Roman"/>
          <w:sz w:val="28"/>
          <w:szCs w:val="28"/>
        </w:rPr>
        <w:t>:</w:t>
      </w:r>
    </w:p>
    <w:p w14:paraId="3FCEB7BC" w14:textId="77777777" w:rsidR="00625127" w:rsidRPr="00625127" w:rsidRDefault="00625127" w:rsidP="00625127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«Об утверждении порядка предоставления субсидии на поддержку субъектов малого и среднего предпринимательства в целях содействия в доступе к финансовым ресурсам»</w:t>
      </w:r>
      <w:r w:rsidR="00D14C4B">
        <w:rPr>
          <w:rFonts w:ascii="Times New Roman" w:eastAsiaTheme="minorEastAsia" w:hAnsi="Times New Roman"/>
          <w:sz w:val="28"/>
          <w:szCs w:val="28"/>
        </w:rPr>
        <w:t>.</w:t>
      </w:r>
    </w:p>
    <w:p w14:paraId="786B7FEF" w14:textId="77777777" w:rsidR="00D60C27" w:rsidRPr="003832F5" w:rsidRDefault="00741912" w:rsidP="00625127">
      <w:p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2</w:t>
      </w:r>
      <w:r w:rsidR="00D60C27" w:rsidRPr="003832F5">
        <w:rPr>
          <w:rFonts w:ascii="Times New Roman" w:hAnsi="Times New Roman"/>
          <w:position w:val="-2"/>
          <w:sz w:val="28"/>
          <w:szCs w:val="28"/>
        </w:rPr>
        <w:t>. Контроль над исполнением настоящего постановления оставляю за собой.</w:t>
      </w:r>
    </w:p>
    <w:p w14:paraId="4F17EF75" w14:textId="77777777" w:rsidR="00CA329C" w:rsidRDefault="00CA329C" w:rsidP="009439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44A2A40" w14:textId="77777777" w:rsidR="0041535B" w:rsidRDefault="0041535B" w:rsidP="009439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43D5C9" w14:textId="77777777" w:rsidR="0041535B" w:rsidRDefault="0041535B" w:rsidP="009439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6D2F27" w14:textId="77777777" w:rsidR="00455EB4" w:rsidRDefault="00455EB4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Д.Н. Садовников</w:t>
      </w:r>
    </w:p>
    <w:p w14:paraId="74B6A84E" w14:textId="77777777" w:rsidR="00455EB4" w:rsidRDefault="00455EB4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Разослано</w:t>
      </w:r>
      <w:r w:rsidRPr="00455EB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ООиПО - 2, ОФиЭ, ОУиО, Фонд, дело</w:t>
      </w:r>
    </w:p>
    <w:p w14:paraId="1E63C0EF" w14:textId="77777777" w:rsidR="00455EB4" w:rsidRDefault="00455EB4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ED4964" w14:textId="77777777" w:rsidR="0041535B" w:rsidRDefault="0041535B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2586D9" w14:textId="77777777" w:rsidR="00455EB4" w:rsidRDefault="00455EB4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</w:t>
      </w:r>
      <w:r w:rsidRPr="00F2095A">
        <w:rPr>
          <w:rFonts w:ascii="Times New Roman" w:hAnsi="Times New Roman"/>
          <w:sz w:val="28"/>
          <w:szCs w:val="28"/>
        </w:rPr>
        <w:t>:</w:t>
      </w:r>
    </w:p>
    <w:p w14:paraId="47B3270C" w14:textId="77777777" w:rsidR="00455EB4" w:rsidRDefault="00455EB4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Соловьева Е.А.</w:t>
      </w:r>
    </w:p>
    <w:p w14:paraId="3EEDC6B5" w14:textId="77777777" w:rsidR="00455EB4" w:rsidRDefault="00455EB4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Жолудева И.Ю.</w:t>
      </w:r>
    </w:p>
    <w:p w14:paraId="42ECF54E" w14:textId="77777777" w:rsidR="00D60C27" w:rsidRDefault="00D60C27" w:rsidP="009439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Анкудинова Н.В.</w:t>
      </w:r>
    </w:p>
    <w:p w14:paraId="178B8C3A" w14:textId="77777777" w:rsidR="00455EB4" w:rsidRPr="00455EB4" w:rsidRDefault="00455EB4" w:rsidP="00C72F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Иванова С.В.</w:t>
      </w:r>
    </w:p>
    <w:sectPr w:rsidR="00455EB4" w:rsidRPr="00455EB4" w:rsidSect="0041535B">
      <w:pgSz w:w="11907" w:h="16840"/>
      <w:pgMar w:top="1134" w:right="567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48DD9" w14:textId="77777777" w:rsidR="00CA6A0D" w:rsidRDefault="00CA6A0D" w:rsidP="00CA329C">
      <w:pPr>
        <w:spacing w:after="0" w:line="240" w:lineRule="auto"/>
      </w:pPr>
      <w:r>
        <w:separator/>
      </w:r>
    </w:p>
  </w:endnote>
  <w:endnote w:type="continuationSeparator" w:id="0">
    <w:p w14:paraId="2EAEBECC" w14:textId="77777777" w:rsidR="00CA6A0D" w:rsidRDefault="00CA6A0D" w:rsidP="00CA3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21EEA" w14:textId="77777777" w:rsidR="00CA6A0D" w:rsidRDefault="00CA6A0D" w:rsidP="00CA329C">
      <w:pPr>
        <w:spacing w:after="0" w:line="240" w:lineRule="auto"/>
      </w:pPr>
      <w:r>
        <w:separator/>
      </w:r>
    </w:p>
  </w:footnote>
  <w:footnote w:type="continuationSeparator" w:id="0">
    <w:p w14:paraId="1696ECB7" w14:textId="77777777" w:rsidR="00CA6A0D" w:rsidRDefault="00CA6A0D" w:rsidP="00CA3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A46A4"/>
    <w:multiLevelType w:val="hybridMultilevel"/>
    <w:tmpl w:val="825C7B36"/>
    <w:lvl w:ilvl="0" w:tplc="E2EE842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2C561CD2"/>
    <w:multiLevelType w:val="multilevel"/>
    <w:tmpl w:val="C5F4B2CA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 w15:restartNumberingAfterBreak="0">
    <w:nsid w:val="2E8561FC"/>
    <w:multiLevelType w:val="multilevel"/>
    <w:tmpl w:val="AB1CF8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 w15:restartNumberingAfterBreak="0">
    <w:nsid w:val="52D75A16"/>
    <w:multiLevelType w:val="multilevel"/>
    <w:tmpl w:val="9E9A2BEA"/>
    <w:lvl w:ilvl="0">
      <w:start w:val="1"/>
      <w:numFmt w:val="decimal"/>
      <w:lvlText w:val="%1."/>
      <w:lvlJc w:val="left"/>
      <w:pPr>
        <w:ind w:left="1135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5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2160"/>
      </w:pPr>
      <w:rPr>
        <w:rFonts w:cs="Times New Roman" w:hint="default"/>
      </w:rPr>
    </w:lvl>
  </w:abstractNum>
  <w:abstractNum w:abstractNumId="4" w15:restartNumberingAfterBreak="0">
    <w:nsid w:val="75F2297E"/>
    <w:multiLevelType w:val="multilevel"/>
    <w:tmpl w:val="A746C754"/>
    <w:lvl w:ilvl="0">
      <w:start w:val="1"/>
      <w:numFmt w:val="decimal"/>
      <w:lvlText w:val="%1."/>
      <w:lvlJc w:val="left"/>
      <w:pPr>
        <w:ind w:left="1245" w:hanging="124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813" w:hanging="1245"/>
      </w:pPr>
      <w:rPr>
        <w:rFonts w:cs="Times New Roman"/>
        <w:b w:val="0"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ind w:left="1813" w:hanging="1245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946" w:hanging="124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513" w:hanging="124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64"/>
    <w:rsid w:val="00002FE2"/>
    <w:rsid w:val="00006638"/>
    <w:rsid w:val="0001622A"/>
    <w:rsid w:val="00022105"/>
    <w:rsid w:val="00022626"/>
    <w:rsid w:val="0003076B"/>
    <w:rsid w:val="0003262E"/>
    <w:rsid w:val="00036F0D"/>
    <w:rsid w:val="00041717"/>
    <w:rsid w:val="00041E6F"/>
    <w:rsid w:val="00046A42"/>
    <w:rsid w:val="00046B30"/>
    <w:rsid w:val="000505B4"/>
    <w:rsid w:val="000539D8"/>
    <w:rsid w:val="00054476"/>
    <w:rsid w:val="0006615A"/>
    <w:rsid w:val="00072874"/>
    <w:rsid w:val="0007550B"/>
    <w:rsid w:val="00075F7E"/>
    <w:rsid w:val="00084772"/>
    <w:rsid w:val="0008731E"/>
    <w:rsid w:val="00097FE8"/>
    <w:rsid w:val="000A30B0"/>
    <w:rsid w:val="000A3456"/>
    <w:rsid w:val="000A3FA9"/>
    <w:rsid w:val="000A4A28"/>
    <w:rsid w:val="000A63E9"/>
    <w:rsid w:val="000B167F"/>
    <w:rsid w:val="000D192B"/>
    <w:rsid w:val="000D3C38"/>
    <w:rsid w:val="000E0FF8"/>
    <w:rsid w:val="000E234F"/>
    <w:rsid w:val="000E3CC8"/>
    <w:rsid w:val="00101B64"/>
    <w:rsid w:val="001020B5"/>
    <w:rsid w:val="001034F2"/>
    <w:rsid w:val="00104F4A"/>
    <w:rsid w:val="0010531C"/>
    <w:rsid w:val="00106799"/>
    <w:rsid w:val="00106BCB"/>
    <w:rsid w:val="001143E6"/>
    <w:rsid w:val="001202D6"/>
    <w:rsid w:val="00120D15"/>
    <w:rsid w:val="00122CD1"/>
    <w:rsid w:val="0012688F"/>
    <w:rsid w:val="001271D1"/>
    <w:rsid w:val="001314C2"/>
    <w:rsid w:val="0013241B"/>
    <w:rsid w:val="0013728E"/>
    <w:rsid w:val="00145290"/>
    <w:rsid w:val="00147CBC"/>
    <w:rsid w:val="001539D0"/>
    <w:rsid w:val="00156887"/>
    <w:rsid w:val="0016097A"/>
    <w:rsid w:val="00164DFD"/>
    <w:rsid w:val="001669AE"/>
    <w:rsid w:val="00180D23"/>
    <w:rsid w:val="00190931"/>
    <w:rsid w:val="00192C51"/>
    <w:rsid w:val="00193C3B"/>
    <w:rsid w:val="0019605C"/>
    <w:rsid w:val="00196154"/>
    <w:rsid w:val="00197F74"/>
    <w:rsid w:val="001A03A5"/>
    <w:rsid w:val="001A5261"/>
    <w:rsid w:val="001A563F"/>
    <w:rsid w:val="001A72BB"/>
    <w:rsid w:val="001B0E33"/>
    <w:rsid w:val="001B0FBB"/>
    <w:rsid w:val="001C25A7"/>
    <w:rsid w:val="001D309F"/>
    <w:rsid w:val="001D4CEC"/>
    <w:rsid w:val="001D5802"/>
    <w:rsid w:val="001D623F"/>
    <w:rsid w:val="001D6D32"/>
    <w:rsid w:val="001E3EC3"/>
    <w:rsid w:val="001E528A"/>
    <w:rsid w:val="001F0151"/>
    <w:rsid w:val="001F1E79"/>
    <w:rsid w:val="001F6901"/>
    <w:rsid w:val="001F778C"/>
    <w:rsid w:val="0020485E"/>
    <w:rsid w:val="00206670"/>
    <w:rsid w:val="00207CD6"/>
    <w:rsid w:val="0021368E"/>
    <w:rsid w:val="00223779"/>
    <w:rsid w:val="0022448E"/>
    <w:rsid w:val="002252E5"/>
    <w:rsid w:val="00232800"/>
    <w:rsid w:val="00233C39"/>
    <w:rsid w:val="00236AE1"/>
    <w:rsid w:val="0023745C"/>
    <w:rsid w:val="002410D6"/>
    <w:rsid w:val="00241106"/>
    <w:rsid w:val="002473C5"/>
    <w:rsid w:val="00253DCB"/>
    <w:rsid w:val="00256CB2"/>
    <w:rsid w:val="00263722"/>
    <w:rsid w:val="002643A3"/>
    <w:rsid w:val="00264DF5"/>
    <w:rsid w:val="00265E98"/>
    <w:rsid w:val="00267BC5"/>
    <w:rsid w:val="002704ED"/>
    <w:rsid w:val="002727C8"/>
    <w:rsid w:val="002743CD"/>
    <w:rsid w:val="0027453D"/>
    <w:rsid w:val="00284D12"/>
    <w:rsid w:val="00285C5B"/>
    <w:rsid w:val="00292B28"/>
    <w:rsid w:val="0029696A"/>
    <w:rsid w:val="002A4D94"/>
    <w:rsid w:val="002A6DC3"/>
    <w:rsid w:val="002B2084"/>
    <w:rsid w:val="002B227F"/>
    <w:rsid w:val="002B2764"/>
    <w:rsid w:val="002C3424"/>
    <w:rsid w:val="002C4E20"/>
    <w:rsid w:val="002C585F"/>
    <w:rsid w:val="002D0CE9"/>
    <w:rsid w:val="002E02B1"/>
    <w:rsid w:val="002E0752"/>
    <w:rsid w:val="002E14BD"/>
    <w:rsid w:val="002E2C65"/>
    <w:rsid w:val="002F0075"/>
    <w:rsid w:val="002F0FBC"/>
    <w:rsid w:val="002F2CEC"/>
    <w:rsid w:val="002F3A7C"/>
    <w:rsid w:val="002F7773"/>
    <w:rsid w:val="0030295D"/>
    <w:rsid w:val="003032FC"/>
    <w:rsid w:val="003137EB"/>
    <w:rsid w:val="00315323"/>
    <w:rsid w:val="003215D0"/>
    <w:rsid w:val="00330C97"/>
    <w:rsid w:val="00333CE2"/>
    <w:rsid w:val="00340317"/>
    <w:rsid w:val="0034151E"/>
    <w:rsid w:val="00342CB7"/>
    <w:rsid w:val="0034373A"/>
    <w:rsid w:val="00350BEB"/>
    <w:rsid w:val="003603DA"/>
    <w:rsid w:val="0037215F"/>
    <w:rsid w:val="003732A9"/>
    <w:rsid w:val="0037435D"/>
    <w:rsid w:val="00374C3F"/>
    <w:rsid w:val="003832F5"/>
    <w:rsid w:val="003867CC"/>
    <w:rsid w:val="00387576"/>
    <w:rsid w:val="00394B06"/>
    <w:rsid w:val="00396B67"/>
    <w:rsid w:val="003A0C49"/>
    <w:rsid w:val="003A6005"/>
    <w:rsid w:val="003B4C4F"/>
    <w:rsid w:val="003B64EF"/>
    <w:rsid w:val="003C0ADC"/>
    <w:rsid w:val="003C21BE"/>
    <w:rsid w:val="003C4248"/>
    <w:rsid w:val="003C4E85"/>
    <w:rsid w:val="003C7BB8"/>
    <w:rsid w:val="003D0161"/>
    <w:rsid w:val="003E0904"/>
    <w:rsid w:val="003E23F1"/>
    <w:rsid w:val="003E458E"/>
    <w:rsid w:val="003E6C5C"/>
    <w:rsid w:val="003E6EED"/>
    <w:rsid w:val="003F24C3"/>
    <w:rsid w:val="003F3D19"/>
    <w:rsid w:val="003F6438"/>
    <w:rsid w:val="00400D4F"/>
    <w:rsid w:val="00402249"/>
    <w:rsid w:val="00411968"/>
    <w:rsid w:val="00414420"/>
    <w:rsid w:val="0041535B"/>
    <w:rsid w:val="00415BDD"/>
    <w:rsid w:val="0041644F"/>
    <w:rsid w:val="004171AA"/>
    <w:rsid w:val="004248BC"/>
    <w:rsid w:val="00425453"/>
    <w:rsid w:val="00433842"/>
    <w:rsid w:val="00441167"/>
    <w:rsid w:val="00443377"/>
    <w:rsid w:val="0044462C"/>
    <w:rsid w:val="0044583A"/>
    <w:rsid w:val="00446811"/>
    <w:rsid w:val="00447E52"/>
    <w:rsid w:val="004506C7"/>
    <w:rsid w:val="00451081"/>
    <w:rsid w:val="0045401A"/>
    <w:rsid w:val="00455EB4"/>
    <w:rsid w:val="0045713E"/>
    <w:rsid w:val="0046105C"/>
    <w:rsid w:val="00461266"/>
    <w:rsid w:val="0046221E"/>
    <w:rsid w:val="004704DA"/>
    <w:rsid w:val="00472B79"/>
    <w:rsid w:val="00472B8F"/>
    <w:rsid w:val="0047434A"/>
    <w:rsid w:val="00475045"/>
    <w:rsid w:val="0048011F"/>
    <w:rsid w:val="004827BF"/>
    <w:rsid w:val="00483C99"/>
    <w:rsid w:val="0048503B"/>
    <w:rsid w:val="00485D75"/>
    <w:rsid w:val="00487084"/>
    <w:rsid w:val="004916FD"/>
    <w:rsid w:val="00491761"/>
    <w:rsid w:val="00495AF1"/>
    <w:rsid w:val="004A1F7B"/>
    <w:rsid w:val="004A24D8"/>
    <w:rsid w:val="004A4300"/>
    <w:rsid w:val="004A699D"/>
    <w:rsid w:val="004B0703"/>
    <w:rsid w:val="004B182B"/>
    <w:rsid w:val="004B1F4F"/>
    <w:rsid w:val="004B217A"/>
    <w:rsid w:val="004B5986"/>
    <w:rsid w:val="004C02C2"/>
    <w:rsid w:val="004C09CB"/>
    <w:rsid w:val="004C6B5A"/>
    <w:rsid w:val="004D4E4E"/>
    <w:rsid w:val="004E143D"/>
    <w:rsid w:val="004E3FD1"/>
    <w:rsid w:val="004E5D4F"/>
    <w:rsid w:val="004F21D0"/>
    <w:rsid w:val="004F4EA2"/>
    <w:rsid w:val="0050010D"/>
    <w:rsid w:val="00510C83"/>
    <w:rsid w:val="005127EA"/>
    <w:rsid w:val="00512980"/>
    <w:rsid w:val="005130C8"/>
    <w:rsid w:val="0051364A"/>
    <w:rsid w:val="00515ADB"/>
    <w:rsid w:val="00515F1C"/>
    <w:rsid w:val="00530467"/>
    <w:rsid w:val="005356EE"/>
    <w:rsid w:val="00537B03"/>
    <w:rsid w:val="00537DFD"/>
    <w:rsid w:val="00542ABF"/>
    <w:rsid w:val="00545364"/>
    <w:rsid w:val="005479E4"/>
    <w:rsid w:val="00552159"/>
    <w:rsid w:val="00552903"/>
    <w:rsid w:val="00552D81"/>
    <w:rsid w:val="00554243"/>
    <w:rsid w:val="005612E2"/>
    <w:rsid w:val="00563AA5"/>
    <w:rsid w:val="00563BC1"/>
    <w:rsid w:val="0056773E"/>
    <w:rsid w:val="00567BAC"/>
    <w:rsid w:val="0057324E"/>
    <w:rsid w:val="005738EB"/>
    <w:rsid w:val="00573CF9"/>
    <w:rsid w:val="00573F85"/>
    <w:rsid w:val="0057434A"/>
    <w:rsid w:val="0057758B"/>
    <w:rsid w:val="00577EE8"/>
    <w:rsid w:val="00581A70"/>
    <w:rsid w:val="00584358"/>
    <w:rsid w:val="00584632"/>
    <w:rsid w:val="00593D1D"/>
    <w:rsid w:val="00595617"/>
    <w:rsid w:val="005A1D54"/>
    <w:rsid w:val="005A2222"/>
    <w:rsid w:val="005A6F8B"/>
    <w:rsid w:val="005A7966"/>
    <w:rsid w:val="005B505C"/>
    <w:rsid w:val="005B6614"/>
    <w:rsid w:val="005B764D"/>
    <w:rsid w:val="005B7C43"/>
    <w:rsid w:val="005D39A4"/>
    <w:rsid w:val="005D78D5"/>
    <w:rsid w:val="005E4A9B"/>
    <w:rsid w:val="005E5EF9"/>
    <w:rsid w:val="005F4A6B"/>
    <w:rsid w:val="005F63E0"/>
    <w:rsid w:val="005F7A8E"/>
    <w:rsid w:val="005F7D4F"/>
    <w:rsid w:val="00601888"/>
    <w:rsid w:val="00611461"/>
    <w:rsid w:val="00611956"/>
    <w:rsid w:val="006123FB"/>
    <w:rsid w:val="00616525"/>
    <w:rsid w:val="006165B1"/>
    <w:rsid w:val="006233E5"/>
    <w:rsid w:val="00623BB5"/>
    <w:rsid w:val="00625127"/>
    <w:rsid w:val="00626420"/>
    <w:rsid w:val="00632E56"/>
    <w:rsid w:val="00633F1C"/>
    <w:rsid w:val="00644480"/>
    <w:rsid w:val="00644E47"/>
    <w:rsid w:val="006504B7"/>
    <w:rsid w:val="00652E7C"/>
    <w:rsid w:val="006540EA"/>
    <w:rsid w:val="0065445D"/>
    <w:rsid w:val="00655C3B"/>
    <w:rsid w:val="006564C5"/>
    <w:rsid w:val="006627C4"/>
    <w:rsid w:val="00666E0E"/>
    <w:rsid w:val="0067391C"/>
    <w:rsid w:val="00675F04"/>
    <w:rsid w:val="00676FD3"/>
    <w:rsid w:val="00677E6F"/>
    <w:rsid w:val="006872DD"/>
    <w:rsid w:val="00692B33"/>
    <w:rsid w:val="00694ABB"/>
    <w:rsid w:val="006975C3"/>
    <w:rsid w:val="00697EBB"/>
    <w:rsid w:val="006A5B06"/>
    <w:rsid w:val="006A7017"/>
    <w:rsid w:val="006A734F"/>
    <w:rsid w:val="006B4DC4"/>
    <w:rsid w:val="006C21FB"/>
    <w:rsid w:val="006C317B"/>
    <w:rsid w:val="006C40CA"/>
    <w:rsid w:val="006D147F"/>
    <w:rsid w:val="006D29BF"/>
    <w:rsid w:val="006D3D7A"/>
    <w:rsid w:val="006D4E77"/>
    <w:rsid w:val="006D6001"/>
    <w:rsid w:val="006E111A"/>
    <w:rsid w:val="006E1F81"/>
    <w:rsid w:val="006E55DC"/>
    <w:rsid w:val="006E5BA0"/>
    <w:rsid w:val="006F0A4C"/>
    <w:rsid w:val="006F1B5B"/>
    <w:rsid w:val="006F2325"/>
    <w:rsid w:val="006F4025"/>
    <w:rsid w:val="006F48E3"/>
    <w:rsid w:val="006F7196"/>
    <w:rsid w:val="007047A8"/>
    <w:rsid w:val="00706E16"/>
    <w:rsid w:val="00712B86"/>
    <w:rsid w:val="00713280"/>
    <w:rsid w:val="00717E12"/>
    <w:rsid w:val="007266BB"/>
    <w:rsid w:val="00730FF6"/>
    <w:rsid w:val="007337FD"/>
    <w:rsid w:val="00736A62"/>
    <w:rsid w:val="00741912"/>
    <w:rsid w:val="007420F3"/>
    <w:rsid w:val="007433FB"/>
    <w:rsid w:val="0074358C"/>
    <w:rsid w:val="00744737"/>
    <w:rsid w:val="0074668C"/>
    <w:rsid w:val="00747C25"/>
    <w:rsid w:val="00754053"/>
    <w:rsid w:val="00755CB3"/>
    <w:rsid w:val="00760740"/>
    <w:rsid w:val="007661A7"/>
    <w:rsid w:val="007730A3"/>
    <w:rsid w:val="0077323D"/>
    <w:rsid w:val="007811EA"/>
    <w:rsid w:val="007825B6"/>
    <w:rsid w:val="007846D0"/>
    <w:rsid w:val="00787366"/>
    <w:rsid w:val="0079598F"/>
    <w:rsid w:val="0079618F"/>
    <w:rsid w:val="007A127A"/>
    <w:rsid w:val="007A1D11"/>
    <w:rsid w:val="007A5854"/>
    <w:rsid w:val="007B625F"/>
    <w:rsid w:val="007B768A"/>
    <w:rsid w:val="007C0ECB"/>
    <w:rsid w:val="007C1DB8"/>
    <w:rsid w:val="007C53F5"/>
    <w:rsid w:val="007D036C"/>
    <w:rsid w:val="007D139C"/>
    <w:rsid w:val="007D40A4"/>
    <w:rsid w:val="007D6D08"/>
    <w:rsid w:val="007E1AFF"/>
    <w:rsid w:val="007E32D0"/>
    <w:rsid w:val="007E4FDA"/>
    <w:rsid w:val="007E60B7"/>
    <w:rsid w:val="007F1F16"/>
    <w:rsid w:val="007F4E35"/>
    <w:rsid w:val="007F6E00"/>
    <w:rsid w:val="0080149F"/>
    <w:rsid w:val="008021F5"/>
    <w:rsid w:val="0080396B"/>
    <w:rsid w:val="00816F6D"/>
    <w:rsid w:val="008177F4"/>
    <w:rsid w:val="008212E8"/>
    <w:rsid w:val="00822857"/>
    <w:rsid w:val="00823F2A"/>
    <w:rsid w:val="008240ED"/>
    <w:rsid w:val="00824B49"/>
    <w:rsid w:val="008258B3"/>
    <w:rsid w:val="00832D0D"/>
    <w:rsid w:val="0083309E"/>
    <w:rsid w:val="00837207"/>
    <w:rsid w:val="008403E4"/>
    <w:rsid w:val="00840ECB"/>
    <w:rsid w:val="008447B4"/>
    <w:rsid w:val="00853734"/>
    <w:rsid w:val="00853CCC"/>
    <w:rsid w:val="008564DB"/>
    <w:rsid w:val="00861972"/>
    <w:rsid w:val="008644CB"/>
    <w:rsid w:val="00864516"/>
    <w:rsid w:val="00867C4F"/>
    <w:rsid w:val="00871EF3"/>
    <w:rsid w:val="0087278C"/>
    <w:rsid w:val="008728EC"/>
    <w:rsid w:val="00874E7C"/>
    <w:rsid w:val="00883C4A"/>
    <w:rsid w:val="008846CF"/>
    <w:rsid w:val="008848A4"/>
    <w:rsid w:val="00884AF4"/>
    <w:rsid w:val="00890752"/>
    <w:rsid w:val="008924F3"/>
    <w:rsid w:val="008A109E"/>
    <w:rsid w:val="008A2658"/>
    <w:rsid w:val="008B2142"/>
    <w:rsid w:val="008B245C"/>
    <w:rsid w:val="008B43F1"/>
    <w:rsid w:val="008C037E"/>
    <w:rsid w:val="008C0C75"/>
    <w:rsid w:val="008C1873"/>
    <w:rsid w:val="008C5AAC"/>
    <w:rsid w:val="008D05C1"/>
    <w:rsid w:val="008D1AE7"/>
    <w:rsid w:val="008D52BF"/>
    <w:rsid w:val="008D707D"/>
    <w:rsid w:val="008E0426"/>
    <w:rsid w:val="008E2490"/>
    <w:rsid w:val="008E2AEE"/>
    <w:rsid w:val="008E3511"/>
    <w:rsid w:val="008E44B0"/>
    <w:rsid w:val="008E6AD1"/>
    <w:rsid w:val="008E7B1A"/>
    <w:rsid w:val="008E7DA0"/>
    <w:rsid w:val="008F1A86"/>
    <w:rsid w:val="008F441B"/>
    <w:rsid w:val="008F5094"/>
    <w:rsid w:val="008F6076"/>
    <w:rsid w:val="0090005B"/>
    <w:rsid w:val="0090703A"/>
    <w:rsid w:val="0090712B"/>
    <w:rsid w:val="00913C42"/>
    <w:rsid w:val="00920E2D"/>
    <w:rsid w:val="00926638"/>
    <w:rsid w:val="009405D3"/>
    <w:rsid w:val="009431E3"/>
    <w:rsid w:val="00943914"/>
    <w:rsid w:val="00943B80"/>
    <w:rsid w:val="00947D11"/>
    <w:rsid w:val="009513FE"/>
    <w:rsid w:val="00954465"/>
    <w:rsid w:val="009558D0"/>
    <w:rsid w:val="00956521"/>
    <w:rsid w:val="009711B0"/>
    <w:rsid w:val="009729A1"/>
    <w:rsid w:val="00977BD3"/>
    <w:rsid w:val="00985165"/>
    <w:rsid w:val="00991E80"/>
    <w:rsid w:val="00997BD7"/>
    <w:rsid w:val="009A016B"/>
    <w:rsid w:val="009A0681"/>
    <w:rsid w:val="009A699A"/>
    <w:rsid w:val="009A7993"/>
    <w:rsid w:val="009B0363"/>
    <w:rsid w:val="009B1453"/>
    <w:rsid w:val="009B17E7"/>
    <w:rsid w:val="009B3D2A"/>
    <w:rsid w:val="009B51F8"/>
    <w:rsid w:val="009C1CD8"/>
    <w:rsid w:val="009C2123"/>
    <w:rsid w:val="009C52FF"/>
    <w:rsid w:val="009C56D0"/>
    <w:rsid w:val="009C59DA"/>
    <w:rsid w:val="009D4BCD"/>
    <w:rsid w:val="009D57DB"/>
    <w:rsid w:val="009D5AD9"/>
    <w:rsid w:val="009D6D41"/>
    <w:rsid w:val="009E3A9F"/>
    <w:rsid w:val="009E4947"/>
    <w:rsid w:val="009E6119"/>
    <w:rsid w:val="009F21E5"/>
    <w:rsid w:val="009F5B80"/>
    <w:rsid w:val="009F5BED"/>
    <w:rsid w:val="00A022AE"/>
    <w:rsid w:val="00A11194"/>
    <w:rsid w:val="00A14EA0"/>
    <w:rsid w:val="00A150C5"/>
    <w:rsid w:val="00A228A0"/>
    <w:rsid w:val="00A22FAA"/>
    <w:rsid w:val="00A30CF2"/>
    <w:rsid w:val="00A331F9"/>
    <w:rsid w:val="00A3363A"/>
    <w:rsid w:val="00A350BA"/>
    <w:rsid w:val="00A35146"/>
    <w:rsid w:val="00A37007"/>
    <w:rsid w:val="00A40F3C"/>
    <w:rsid w:val="00A41016"/>
    <w:rsid w:val="00A42252"/>
    <w:rsid w:val="00A434C1"/>
    <w:rsid w:val="00A46563"/>
    <w:rsid w:val="00A46F31"/>
    <w:rsid w:val="00A471DA"/>
    <w:rsid w:val="00A52CBA"/>
    <w:rsid w:val="00A551BC"/>
    <w:rsid w:val="00A56656"/>
    <w:rsid w:val="00A60845"/>
    <w:rsid w:val="00A64F44"/>
    <w:rsid w:val="00A667E2"/>
    <w:rsid w:val="00A74B66"/>
    <w:rsid w:val="00A805E0"/>
    <w:rsid w:val="00A8165B"/>
    <w:rsid w:val="00A83C41"/>
    <w:rsid w:val="00A84B82"/>
    <w:rsid w:val="00A87BEC"/>
    <w:rsid w:val="00A9029C"/>
    <w:rsid w:val="00A93249"/>
    <w:rsid w:val="00A95DA9"/>
    <w:rsid w:val="00A95DBF"/>
    <w:rsid w:val="00AA1618"/>
    <w:rsid w:val="00AA2CF8"/>
    <w:rsid w:val="00AA4FCC"/>
    <w:rsid w:val="00AA52C3"/>
    <w:rsid w:val="00AA598A"/>
    <w:rsid w:val="00AA752E"/>
    <w:rsid w:val="00AB1A32"/>
    <w:rsid w:val="00AB79A7"/>
    <w:rsid w:val="00AB7E1D"/>
    <w:rsid w:val="00AC066F"/>
    <w:rsid w:val="00AC1895"/>
    <w:rsid w:val="00AC1DCD"/>
    <w:rsid w:val="00AC6AD4"/>
    <w:rsid w:val="00AC73C0"/>
    <w:rsid w:val="00AC7655"/>
    <w:rsid w:val="00AD322A"/>
    <w:rsid w:val="00AE1D96"/>
    <w:rsid w:val="00AE3007"/>
    <w:rsid w:val="00AE365B"/>
    <w:rsid w:val="00AE3FFD"/>
    <w:rsid w:val="00AE40F2"/>
    <w:rsid w:val="00AE42DE"/>
    <w:rsid w:val="00AE6840"/>
    <w:rsid w:val="00AF06D9"/>
    <w:rsid w:val="00AF2729"/>
    <w:rsid w:val="00AF5BBB"/>
    <w:rsid w:val="00AF655B"/>
    <w:rsid w:val="00B00F09"/>
    <w:rsid w:val="00B01D24"/>
    <w:rsid w:val="00B0658A"/>
    <w:rsid w:val="00B1705B"/>
    <w:rsid w:val="00B17830"/>
    <w:rsid w:val="00B20F56"/>
    <w:rsid w:val="00B22F93"/>
    <w:rsid w:val="00B23BF8"/>
    <w:rsid w:val="00B24A98"/>
    <w:rsid w:val="00B311DC"/>
    <w:rsid w:val="00B330E4"/>
    <w:rsid w:val="00B33BCE"/>
    <w:rsid w:val="00B34A84"/>
    <w:rsid w:val="00B3595C"/>
    <w:rsid w:val="00B359C3"/>
    <w:rsid w:val="00B413D2"/>
    <w:rsid w:val="00B44BDD"/>
    <w:rsid w:val="00B57983"/>
    <w:rsid w:val="00B57E78"/>
    <w:rsid w:val="00B63E8D"/>
    <w:rsid w:val="00B64830"/>
    <w:rsid w:val="00B64ACA"/>
    <w:rsid w:val="00B67A83"/>
    <w:rsid w:val="00B70380"/>
    <w:rsid w:val="00B759D1"/>
    <w:rsid w:val="00B811B1"/>
    <w:rsid w:val="00B83EBE"/>
    <w:rsid w:val="00B91DB6"/>
    <w:rsid w:val="00B9625B"/>
    <w:rsid w:val="00B97E2C"/>
    <w:rsid w:val="00BA2307"/>
    <w:rsid w:val="00BA342F"/>
    <w:rsid w:val="00BA3C03"/>
    <w:rsid w:val="00BA53A6"/>
    <w:rsid w:val="00BB4B5F"/>
    <w:rsid w:val="00BB61BE"/>
    <w:rsid w:val="00BB6784"/>
    <w:rsid w:val="00BC4287"/>
    <w:rsid w:val="00BC6869"/>
    <w:rsid w:val="00BD1823"/>
    <w:rsid w:val="00BD1D9B"/>
    <w:rsid w:val="00BD7D75"/>
    <w:rsid w:val="00BE0D80"/>
    <w:rsid w:val="00BE6152"/>
    <w:rsid w:val="00C00AC4"/>
    <w:rsid w:val="00C030CB"/>
    <w:rsid w:val="00C0467F"/>
    <w:rsid w:val="00C04C15"/>
    <w:rsid w:val="00C12F61"/>
    <w:rsid w:val="00C14E4B"/>
    <w:rsid w:val="00C1777E"/>
    <w:rsid w:val="00C20CBF"/>
    <w:rsid w:val="00C23DD7"/>
    <w:rsid w:val="00C24CD7"/>
    <w:rsid w:val="00C25422"/>
    <w:rsid w:val="00C3225D"/>
    <w:rsid w:val="00C36D3C"/>
    <w:rsid w:val="00C51AB6"/>
    <w:rsid w:val="00C52B88"/>
    <w:rsid w:val="00C6222B"/>
    <w:rsid w:val="00C628A3"/>
    <w:rsid w:val="00C63C79"/>
    <w:rsid w:val="00C72FDB"/>
    <w:rsid w:val="00C73165"/>
    <w:rsid w:val="00C819B5"/>
    <w:rsid w:val="00C82D77"/>
    <w:rsid w:val="00C84796"/>
    <w:rsid w:val="00C86252"/>
    <w:rsid w:val="00C86AD7"/>
    <w:rsid w:val="00C902E1"/>
    <w:rsid w:val="00C92E69"/>
    <w:rsid w:val="00C959A1"/>
    <w:rsid w:val="00C96DE4"/>
    <w:rsid w:val="00C973B3"/>
    <w:rsid w:val="00C9773E"/>
    <w:rsid w:val="00CA329C"/>
    <w:rsid w:val="00CA331B"/>
    <w:rsid w:val="00CA34DC"/>
    <w:rsid w:val="00CA3A74"/>
    <w:rsid w:val="00CA6A0D"/>
    <w:rsid w:val="00CB0763"/>
    <w:rsid w:val="00CB1F6F"/>
    <w:rsid w:val="00CB2853"/>
    <w:rsid w:val="00CB35BA"/>
    <w:rsid w:val="00CB4015"/>
    <w:rsid w:val="00CB794F"/>
    <w:rsid w:val="00CC092E"/>
    <w:rsid w:val="00CC27F0"/>
    <w:rsid w:val="00CD12DE"/>
    <w:rsid w:val="00CD256F"/>
    <w:rsid w:val="00CD2C5A"/>
    <w:rsid w:val="00CD4D2D"/>
    <w:rsid w:val="00CD576A"/>
    <w:rsid w:val="00CD661A"/>
    <w:rsid w:val="00CE17FC"/>
    <w:rsid w:val="00CE3CF5"/>
    <w:rsid w:val="00CE4124"/>
    <w:rsid w:val="00CE7E6B"/>
    <w:rsid w:val="00CF05DC"/>
    <w:rsid w:val="00CF38E7"/>
    <w:rsid w:val="00D0263A"/>
    <w:rsid w:val="00D03C63"/>
    <w:rsid w:val="00D04F70"/>
    <w:rsid w:val="00D05FF9"/>
    <w:rsid w:val="00D0676C"/>
    <w:rsid w:val="00D07186"/>
    <w:rsid w:val="00D07CD9"/>
    <w:rsid w:val="00D1184E"/>
    <w:rsid w:val="00D129F8"/>
    <w:rsid w:val="00D12A07"/>
    <w:rsid w:val="00D12BC7"/>
    <w:rsid w:val="00D14C4B"/>
    <w:rsid w:val="00D16325"/>
    <w:rsid w:val="00D20224"/>
    <w:rsid w:val="00D21ADA"/>
    <w:rsid w:val="00D22B0E"/>
    <w:rsid w:val="00D2566F"/>
    <w:rsid w:val="00D26D52"/>
    <w:rsid w:val="00D278DE"/>
    <w:rsid w:val="00D30401"/>
    <w:rsid w:val="00D31096"/>
    <w:rsid w:val="00D31C47"/>
    <w:rsid w:val="00D40D32"/>
    <w:rsid w:val="00D45CE8"/>
    <w:rsid w:val="00D45D81"/>
    <w:rsid w:val="00D47E1C"/>
    <w:rsid w:val="00D53C22"/>
    <w:rsid w:val="00D566DC"/>
    <w:rsid w:val="00D56D65"/>
    <w:rsid w:val="00D60C27"/>
    <w:rsid w:val="00D647BD"/>
    <w:rsid w:val="00D657F7"/>
    <w:rsid w:val="00D65A06"/>
    <w:rsid w:val="00D670A1"/>
    <w:rsid w:val="00D67843"/>
    <w:rsid w:val="00D70944"/>
    <w:rsid w:val="00D739A5"/>
    <w:rsid w:val="00D76266"/>
    <w:rsid w:val="00D76E19"/>
    <w:rsid w:val="00D77A7D"/>
    <w:rsid w:val="00D805FB"/>
    <w:rsid w:val="00D80ED2"/>
    <w:rsid w:val="00D819E4"/>
    <w:rsid w:val="00D81E35"/>
    <w:rsid w:val="00D85935"/>
    <w:rsid w:val="00D85D7B"/>
    <w:rsid w:val="00D9473F"/>
    <w:rsid w:val="00D95BBE"/>
    <w:rsid w:val="00D96BE7"/>
    <w:rsid w:val="00DB242D"/>
    <w:rsid w:val="00DB3D48"/>
    <w:rsid w:val="00DB3E7E"/>
    <w:rsid w:val="00DB5055"/>
    <w:rsid w:val="00DC0927"/>
    <w:rsid w:val="00DC5789"/>
    <w:rsid w:val="00DC7A4A"/>
    <w:rsid w:val="00DD0607"/>
    <w:rsid w:val="00DD711B"/>
    <w:rsid w:val="00DE0245"/>
    <w:rsid w:val="00DE5A65"/>
    <w:rsid w:val="00DE5E05"/>
    <w:rsid w:val="00DE6D51"/>
    <w:rsid w:val="00DF0583"/>
    <w:rsid w:val="00DF3D95"/>
    <w:rsid w:val="00DF7527"/>
    <w:rsid w:val="00DF781E"/>
    <w:rsid w:val="00DF7A67"/>
    <w:rsid w:val="00E009CC"/>
    <w:rsid w:val="00E03F4F"/>
    <w:rsid w:val="00E051FF"/>
    <w:rsid w:val="00E06342"/>
    <w:rsid w:val="00E126C4"/>
    <w:rsid w:val="00E17DB5"/>
    <w:rsid w:val="00E20F21"/>
    <w:rsid w:val="00E21DF3"/>
    <w:rsid w:val="00E2294A"/>
    <w:rsid w:val="00E2360D"/>
    <w:rsid w:val="00E23CE3"/>
    <w:rsid w:val="00E2569A"/>
    <w:rsid w:val="00E262D9"/>
    <w:rsid w:val="00E31506"/>
    <w:rsid w:val="00E37075"/>
    <w:rsid w:val="00E371BE"/>
    <w:rsid w:val="00E37F66"/>
    <w:rsid w:val="00E420BD"/>
    <w:rsid w:val="00E42E57"/>
    <w:rsid w:val="00E43173"/>
    <w:rsid w:val="00E446BE"/>
    <w:rsid w:val="00E52905"/>
    <w:rsid w:val="00E54088"/>
    <w:rsid w:val="00E54444"/>
    <w:rsid w:val="00E57906"/>
    <w:rsid w:val="00E601E3"/>
    <w:rsid w:val="00E60572"/>
    <w:rsid w:val="00E6333D"/>
    <w:rsid w:val="00E6401D"/>
    <w:rsid w:val="00E655FC"/>
    <w:rsid w:val="00E65A87"/>
    <w:rsid w:val="00E74BCA"/>
    <w:rsid w:val="00E77F31"/>
    <w:rsid w:val="00E80072"/>
    <w:rsid w:val="00EA302F"/>
    <w:rsid w:val="00EA3233"/>
    <w:rsid w:val="00EA43F1"/>
    <w:rsid w:val="00EA6F0B"/>
    <w:rsid w:val="00EB52C7"/>
    <w:rsid w:val="00EB5542"/>
    <w:rsid w:val="00EB7041"/>
    <w:rsid w:val="00EC1019"/>
    <w:rsid w:val="00EC17DE"/>
    <w:rsid w:val="00EC184F"/>
    <w:rsid w:val="00EC2BA9"/>
    <w:rsid w:val="00EC5562"/>
    <w:rsid w:val="00ED0B6C"/>
    <w:rsid w:val="00ED4F55"/>
    <w:rsid w:val="00ED7BCA"/>
    <w:rsid w:val="00EE0250"/>
    <w:rsid w:val="00EE249C"/>
    <w:rsid w:val="00EF0F24"/>
    <w:rsid w:val="00EF3342"/>
    <w:rsid w:val="00EF5E14"/>
    <w:rsid w:val="00EF66AB"/>
    <w:rsid w:val="00EF6817"/>
    <w:rsid w:val="00F010E9"/>
    <w:rsid w:val="00F048E9"/>
    <w:rsid w:val="00F078A4"/>
    <w:rsid w:val="00F12D08"/>
    <w:rsid w:val="00F2095A"/>
    <w:rsid w:val="00F23D20"/>
    <w:rsid w:val="00F3527F"/>
    <w:rsid w:val="00F35884"/>
    <w:rsid w:val="00F358D3"/>
    <w:rsid w:val="00F417D4"/>
    <w:rsid w:val="00F41C4F"/>
    <w:rsid w:val="00F437D7"/>
    <w:rsid w:val="00F458B8"/>
    <w:rsid w:val="00F50C69"/>
    <w:rsid w:val="00F55348"/>
    <w:rsid w:val="00F57B29"/>
    <w:rsid w:val="00F600B9"/>
    <w:rsid w:val="00F627CA"/>
    <w:rsid w:val="00F6438F"/>
    <w:rsid w:val="00F65E1A"/>
    <w:rsid w:val="00F668AD"/>
    <w:rsid w:val="00F707C9"/>
    <w:rsid w:val="00F71742"/>
    <w:rsid w:val="00F77462"/>
    <w:rsid w:val="00F818C0"/>
    <w:rsid w:val="00F8513B"/>
    <w:rsid w:val="00F8521B"/>
    <w:rsid w:val="00F87340"/>
    <w:rsid w:val="00F91578"/>
    <w:rsid w:val="00F95440"/>
    <w:rsid w:val="00F9700E"/>
    <w:rsid w:val="00FA3719"/>
    <w:rsid w:val="00FA4234"/>
    <w:rsid w:val="00FA56CD"/>
    <w:rsid w:val="00FA74A0"/>
    <w:rsid w:val="00FB07CA"/>
    <w:rsid w:val="00FC12AD"/>
    <w:rsid w:val="00FC46F0"/>
    <w:rsid w:val="00FD551E"/>
    <w:rsid w:val="00FE2295"/>
    <w:rsid w:val="00FE2E41"/>
    <w:rsid w:val="00FE40F7"/>
    <w:rsid w:val="00FE47D5"/>
    <w:rsid w:val="00FE68A8"/>
    <w:rsid w:val="00FF0103"/>
    <w:rsid w:val="00FF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F6A4C"/>
  <w14:defaultImageDpi w14:val="0"/>
  <w15:docId w15:val="{72540D9B-ED24-44C5-865C-C11AD8B41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link w:val="10"/>
    <w:uiPriority w:val="9"/>
    <w:qFormat/>
    <w:rsid w:val="008A109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A109E"/>
    <w:rPr>
      <w:rFonts w:ascii="Times New Roman" w:hAnsi="Times New Roman" w:cs="Times New Roman"/>
      <w:b/>
      <w:bCs/>
      <w:kern w:val="36"/>
      <w:sz w:val="48"/>
      <w:szCs w:val="4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101B64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01B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101B64"/>
    <w:rPr>
      <w:rFonts w:ascii="Arial" w:hAnsi="Arial" w:cs="Arial"/>
      <w:sz w:val="20"/>
      <w:szCs w:val="20"/>
      <w:lang w:val="x-none" w:eastAsia="ru-RU"/>
    </w:rPr>
  </w:style>
  <w:style w:type="character" w:styleId="a5">
    <w:name w:val="Hyperlink"/>
    <w:basedOn w:val="a0"/>
    <w:uiPriority w:val="99"/>
    <w:unhideWhenUsed/>
    <w:rsid w:val="00E17DB5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17DB5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E17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17D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E17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E17DB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E17DB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E17DB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E17D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A14E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A14E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A14E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A14E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A14EA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14E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4E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4E5D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4E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4E5D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4E5D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4E5D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72B7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B1A32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106BC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table" w:customStyle="1" w:styleId="11">
    <w:name w:val="Сетка таблицы1"/>
    <w:basedOn w:val="a1"/>
    <w:next w:val="a9"/>
    <w:uiPriority w:val="59"/>
    <w:rsid w:val="008E7B1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93">
    <w:name w:val="xl93"/>
    <w:basedOn w:val="a"/>
    <w:rsid w:val="005136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51364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51364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A150C5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150C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A150C5"/>
    <w:rPr>
      <w:rFonts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150C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A150C5"/>
    <w:rPr>
      <w:rFonts w:cs="Times New Roman"/>
      <w:b/>
      <w:bCs/>
      <w:sz w:val="20"/>
      <w:szCs w:val="20"/>
    </w:rPr>
  </w:style>
  <w:style w:type="paragraph" w:customStyle="1" w:styleId="xl63">
    <w:name w:val="xl63"/>
    <w:basedOn w:val="a"/>
    <w:rsid w:val="0075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64">
    <w:name w:val="xl64"/>
    <w:basedOn w:val="a"/>
    <w:rsid w:val="00755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9"/>
    <w:uiPriority w:val="59"/>
    <w:rsid w:val="00ED7BC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ED7BC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C40CA"/>
    <w:pPr>
      <w:spacing w:after="0" w:line="240" w:lineRule="auto"/>
    </w:pPr>
    <w:rPr>
      <w:rFonts w:cs="Times New Roman"/>
    </w:rPr>
  </w:style>
  <w:style w:type="paragraph" w:styleId="af0">
    <w:name w:val="header"/>
    <w:basedOn w:val="a"/>
    <w:link w:val="af1"/>
    <w:uiPriority w:val="99"/>
    <w:unhideWhenUsed/>
    <w:rsid w:val="006C4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6C40CA"/>
    <w:rPr>
      <w:rFonts w:cs="Times New Roman"/>
    </w:rPr>
  </w:style>
  <w:style w:type="paragraph" w:styleId="af2">
    <w:name w:val="footer"/>
    <w:basedOn w:val="a"/>
    <w:link w:val="af3"/>
    <w:uiPriority w:val="99"/>
    <w:unhideWhenUsed/>
    <w:rsid w:val="006C4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6C40CA"/>
    <w:rPr>
      <w:rFonts w:cs="Times New Roman"/>
    </w:rPr>
  </w:style>
  <w:style w:type="paragraph" w:customStyle="1" w:styleId="af4">
    <w:name w:val="Таблицы (моноширинный)"/>
    <w:basedOn w:val="a"/>
    <w:next w:val="a"/>
    <w:rsid w:val="009B3D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styleId="af5">
    <w:name w:val="Unresolved Mention"/>
    <w:basedOn w:val="a0"/>
    <w:uiPriority w:val="99"/>
    <w:semiHidden/>
    <w:unhideWhenUsed/>
    <w:rsid w:val="00CA329C"/>
    <w:rPr>
      <w:rFonts w:cs="Times New Roman"/>
      <w:color w:val="605E5C"/>
      <w:shd w:val="clear" w:color="auto" w:fill="E1DFDD"/>
    </w:rPr>
  </w:style>
  <w:style w:type="paragraph" w:customStyle="1" w:styleId="ConsPlusNonformat">
    <w:name w:val="ConsPlusNonformat"/>
    <w:rsid w:val="00D859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msonormal0">
    <w:name w:val="msonormal"/>
    <w:basedOn w:val="a"/>
    <w:rsid w:val="00D85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6">
    <w:name w:val="Title"/>
    <w:basedOn w:val="a"/>
    <w:next w:val="a"/>
    <w:link w:val="af7"/>
    <w:uiPriority w:val="10"/>
    <w:qFormat/>
    <w:rsid w:val="00D85935"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eastAsia="ru-RU"/>
    </w:rPr>
  </w:style>
  <w:style w:type="character" w:customStyle="1" w:styleId="af7">
    <w:name w:val="Заголовок Знак"/>
    <w:basedOn w:val="a0"/>
    <w:link w:val="af6"/>
    <w:uiPriority w:val="10"/>
    <w:locked/>
    <w:rsid w:val="00D85935"/>
    <w:rPr>
      <w:rFonts w:ascii="Calibri Light" w:hAnsi="Calibri Light" w:cs="Times New Roman"/>
      <w:spacing w:val="-10"/>
      <w:kern w:val="28"/>
      <w:sz w:val="56"/>
      <w:szCs w:val="56"/>
      <w:lang w:val="x-none" w:eastAsia="ru-RU"/>
    </w:rPr>
  </w:style>
  <w:style w:type="character" w:customStyle="1" w:styleId="a4">
    <w:name w:val="Абзац списка Знак"/>
    <w:link w:val="a3"/>
    <w:uiPriority w:val="34"/>
    <w:locked/>
    <w:rsid w:val="00D85935"/>
  </w:style>
  <w:style w:type="character" w:customStyle="1" w:styleId="af8">
    <w:name w:val="Название Знак"/>
    <w:locked/>
    <w:rsid w:val="00D85935"/>
    <w:rPr>
      <w:rFonts w:ascii="Times New Roman" w:hAnsi="Times New Roman"/>
      <w:b/>
      <w:sz w:val="24"/>
    </w:rPr>
  </w:style>
  <w:style w:type="table" w:customStyle="1" w:styleId="3">
    <w:name w:val="Сетка таблицы3"/>
    <w:basedOn w:val="a1"/>
    <w:next w:val="a9"/>
    <w:uiPriority w:val="59"/>
    <w:rsid w:val="00D85935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Normal (Web)"/>
    <w:basedOn w:val="a"/>
    <w:uiPriority w:val="99"/>
    <w:unhideWhenUsed/>
    <w:rsid w:val="00D859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2">
    <w:name w:val="Сетка таблицы12"/>
    <w:basedOn w:val="a1"/>
    <w:next w:val="a9"/>
    <w:uiPriority w:val="59"/>
    <w:rsid w:val="00D85935"/>
    <w:pPr>
      <w:spacing w:after="0" w:line="240" w:lineRule="auto"/>
    </w:pPr>
    <w:rPr>
      <w:rFonts w:ascii="Calibri" w:hAnsi="Calibri" w:cs="SimSu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D8593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13">
    <w:name w:val="Обычный1"/>
    <w:qFormat/>
    <w:rsid w:val="006C21F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24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DCFEC-4536-4C30-A39B-2094358B9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Нелли Николаевна ПАВЛОВСКАЯ</dc:creator>
  <cp:keywords/>
  <dc:description/>
  <cp:lastModifiedBy>Сугрина Ольга</cp:lastModifiedBy>
  <cp:revision>2</cp:revision>
  <cp:lastPrinted>2025-01-27T13:57:00Z</cp:lastPrinted>
  <dcterms:created xsi:type="dcterms:W3CDTF">2025-10-17T06:37:00Z</dcterms:created>
  <dcterms:modified xsi:type="dcterms:W3CDTF">2025-10-17T06:37:00Z</dcterms:modified>
</cp:coreProperties>
</file>